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01" w:rsidRDefault="00580A01" w:rsidP="00580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580A01" w:rsidRDefault="00580A01" w:rsidP="00580A01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580A01" w:rsidRDefault="00580A01" w:rsidP="00580A01">
      <w:pPr>
        <w:jc w:val="center"/>
      </w:pPr>
      <w:r>
        <w:t>автономного дошкольного образовательного учреждения</w:t>
      </w:r>
    </w:p>
    <w:p w:rsidR="00580A01" w:rsidRDefault="00580A01" w:rsidP="00580A01">
      <w:pPr>
        <w:jc w:val="center"/>
      </w:pPr>
      <w:r>
        <w:t>детский сад  №6 «Звездочка»</w:t>
      </w:r>
    </w:p>
    <w:p w:rsidR="00580A01" w:rsidRDefault="00580A01" w:rsidP="00580A01">
      <w:pPr>
        <w:jc w:val="center"/>
      </w:pPr>
    </w:p>
    <w:p w:rsidR="00580A01" w:rsidRDefault="00580A01" w:rsidP="00580A01">
      <w:pPr>
        <w:jc w:val="both"/>
      </w:pPr>
      <w:r>
        <w:t xml:space="preserve">«27» мая 2016 г.                                                                                                       г. Домодедово </w:t>
      </w:r>
    </w:p>
    <w:p w:rsidR="00580A01" w:rsidRDefault="00580A01" w:rsidP="00580A01">
      <w:pPr>
        <w:jc w:val="both"/>
      </w:pPr>
    </w:p>
    <w:p w:rsidR="00580A01" w:rsidRDefault="00580A01" w:rsidP="00580A01">
      <w:pPr>
        <w:tabs>
          <w:tab w:val="left" w:pos="3780"/>
        </w:tabs>
        <w:ind w:firstLine="900"/>
        <w:jc w:val="both"/>
      </w:pPr>
      <w:r>
        <w:t>В соответствии с планом проверок на 2016 год на основании приказа №12 от 11.05.2016г.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  №6 «Звездочка»  за период с 01.01.2013г. по 31.12.2015гг.</w:t>
      </w:r>
    </w:p>
    <w:p w:rsidR="00580A01" w:rsidRDefault="00580A01" w:rsidP="00580A01">
      <w:pPr>
        <w:ind w:firstLine="900"/>
      </w:pPr>
      <w:r>
        <w:t>В проверке принимал участие:</w:t>
      </w:r>
    </w:p>
    <w:p w:rsidR="00580A01" w:rsidRDefault="00580A01" w:rsidP="00580A01">
      <w:r>
        <w:t>-  инспектор Счетной палаты городского округа Домодедово  Якушева И.В.</w:t>
      </w:r>
    </w:p>
    <w:p w:rsidR="00580A01" w:rsidRDefault="00580A01" w:rsidP="00580A01">
      <w:pPr>
        <w:ind w:firstLine="900"/>
        <w:jc w:val="both"/>
      </w:pPr>
      <w:r>
        <w:t>Сроки проведения проверки с 16.05.2016г. по 27.05.2016г.</w:t>
      </w:r>
    </w:p>
    <w:p w:rsidR="00580A01" w:rsidRDefault="00580A01" w:rsidP="00580A01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580A01" w:rsidRDefault="00580A01" w:rsidP="00580A01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580A01" w:rsidRDefault="00580A01" w:rsidP="00580A01">
      <w:pPr>
        <w:tabs>
          <w:tab w:val="left" w:pos="3780"/>
        </w:tabs>
        <w:jc w:val="both"/>
      </w:pPr>
      <w:r>
        <w:t xml:space="preserve">-  заведующий МАДОУ д/сад №6 «Звездочка» - </w:t>
      </w:r>
      <w:proofErr w:type="spellStart"/>
      <w:r>
        <w:t>Кривчак</w:t>
      </w:r>
      <w:proofErr w:type="spellEnd"/>
      <w:r>
        <w:t xml:space="preserve"> А.А., работающая с 28.09.2005г. по настоящее время.</w:t>
      </w:r>
    </w:p>
    <w:p w:rsidR="00580A01" w:rsidRDefault="00580A01" w:rsidP="00580A01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№42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580A01" w:rsidRDefault="00580A01" w:rsidP="00580A01">
      <w:pPr>
        <w:ind w:firstLine="900"/>
        <w:jc w:val="both"/>
      </w:pPr>
      <w:r>
        <w:t xml:space="preserve">Ответственным за бухгалтерское обслуживание МАДОУ д/сад №6 «Звездочка»  является директор МБУ «Центр  бухгалтерского обслуживания учреждений образования» Синицына Н.М. </w:t>
      </w:r>
    </w:p>
    <w:p w:rsidR="00580A01" w:rsidRDefault="00580A01" w:rsidP="00580A01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580A01" w:rsidRDefault="00580A01" w:rsidP="00580A01">
      <w:pPr>
        <w:tabs>
          <w:tab w:val="left" w:pos="3780"/>
        </w:tabs>
        <w:jc w:val="both"/>
      </w:pPr>
    </w:p>
    <w:p w:rsidR="00580A01" w:rsidRDefault="00580A01" w:rsidP="00580A01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AC31F0" w:rsidRDefault="00AC31F0" w:rsidP="00580A01">
      <w:pPr>
        <w:tabs>
          <w:tab w:val="left" w:pos="3780"/>
        </w:tabs>
        <w:jc w:val="center"/>
        <w:rPr>
          <w:b/>
        </w:rPr>
      </w:pPr>
    </w:p>
    <w:p w:rsidR="00AC31F0" w:rsidRDefault="00AC31F0" w:rsidP="00AC31F0">
      <w:pPr>
        <w:tabs>
          <w:tab w:val="left" w:pos="3780"/>
        </w:tabs>
        <w:ind w:firstLine="851"/>
        <w:jc w:val="both"/>
      </w:pPr>
      <w:proofErr w:type="gramStart"/>
      <w:r w:rsidRPr="00AC31F0">
        <w:t xml:space="preserve">Муниципальное автономное дошкольное образовательное учреждение детский сад </w:t>
      </w:r>
      <w:r>
        <w:t>общеразвивающего вида №6 «Звездочка», в дальнейшем именуемое «Учреждение», создано в соответствии с Гражданским кодексом</w:t>
      </w:r>
      <w:r w:rsidR="00155AD1">
        <w:t xml:space="preserve"> Российской Федерации, Федеральным законом «Об автономных учреждениях» от 03.11.2006г. №174-ФЗ, на основании Постановления администрации городского округа Домодедово Московской области от 09.11.2010г. №3509 «О создании Муниципального автономного дошкольного образовательного учреждения детского сада общеразвивающего вида №6 «Звездочка» путем изменения</w:t>
      </w:r>
      <w:proofErr w:type="gramEnd"/>
      <w:r w:rsidR="00155AD1">
        <w:t xml:space="preserve"> типа существующего муниципального дошкольного образовательного учреждения детского сада общеразвивающего вида №6 «Звездочка».</w:t>
      </w:r>
    </w:p>
    <w:p w:rsidR="00155AD1" w:rsidRDefault="00155AD1" w:rsidP="00AC31F0">
      <w:pPr>
        <w:tabs>
          <w:tab w:val="left" w:pos="3780"/>
        </w:tabs>
        <w:ind w:firstLine="851"/>
        <w:jc w:val="both"/>
      </w:pPr>
      <w:r>
        <w:t>Учреждение создано в апреле 1959 года под наименованием «</w:t>
      </w:r>
      <w:proofErr w:type="gramStart"/>
      <w:r>
        <w:t>ясли-сад</w:t>
      </w:r>
      <w:proofErr w:type="gramEnd"/>
      <w:r>
        <w:t xml:space="preserve"> №6» 342 Механического завода. Постановлением Главы администрации Домодедовского района Московской области от 31.05.1996г. №1592/18 «Об учреждении дошкольного образовательного учреждения» учреждено и зарегистрировано муниципальное дошкольное образовательное учреждение детский сад №6 «Звездочка». </w:t>
      </w:r>
      <w:proofErr w:type="gramStart"/>
      <w:r>
        <w:t xml:space="preserve">Постановлением Руководителя администрации городского округа Домодедово Московской области от 15.11.2007г. №3902 «Об изменении наименования и утверждении Устава муниципального дошкольного образовательного учреждения детского сада общеразвивающего вида №6 «Звездочка» в новой редакции» наименование муниципального дошкольного образовательного учреждения детского сада №6 «Звездочка» изменено на муниципальное </w:t>
      </w:r>
      <w:r>
        <w:lastRenderedPageBreak/>
        <w:t>дошкольное образовательное учреждение детский сад общеразвивающего вида №6 «Звездочка».</w:t>
      </w:r>
      <w:proofErr w:type="gramEnd"/>
      <w:r>
        <w:t xml:space="preserve"> Постановлением администрации городского округа Домодедово Московской области от 23.08.2011г. №3101 «Об утверждении Устава Муниципального автономного дошкольного образовательного учреждения детского сада общеразвивающего вида №6 «Звездочка» в новой редакции»</w:t>
      </w:r>
      <w:r w:rsidR="00C913DE">
        <w:t xml:space="preserve"> принят Устав Учреждения в новой редакции. Постановлением Администрации городского округа Домодедово Московской области от 21.11.2012г. №5378 «Об утверждении Устава Муниципального автономного дошкольного образовательного учреждения детского сада общеразвивающего вида №6 «Звездочка» в новой редакции» принят Устав Учреждения в новой редакции. Постановлением Администрации городского округа Домодедово Московской области от 20.03.2014г. №1047 «Об утверждении Устава Муниципального автономного дошкольного образовательного учреждения детского сада общеразвивающего вида №6 «Звездочка» в новой редакции» принят Устав Учреждения в новой редакции.</w:t>
      </w:r>
    </w:p>
    <w:p w:rsidR="00C913DE" w:rsidRDefault="00C913DE" w:rsidP="00AC31F0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FE3E97" w:rsidRDefault="00FE3E97" w:rsidP="00AC31F0">
      <w:pPr>
        <w:tabs>
          <w:tab w:val="left" w:pos="3780"/>
        </w:tabs>
        <w:ind w:firstLine="851"/>
        <w:jc w:val="both"/>
      </w:pPr>
    </w:p>
    <w:p w:rsidR="00FE3E97" w:rsidRDefault="00FE3E97" w:rsidP="00FE3E97">
      <w:pPr>
        <w:tabs>
          <w:tab w:val="left" w:pos="3780"/>
        </w:tabs>
        <w:ind w:firstLine="900"/>
        <w:jc w:val="both"/>
      </w:pPr>
      <w:r>
        <w:t xml:space="preserve">Полное официальное наименование Учреждения: Муниципальное автономное дошкольное образовательное учреждение детский сад общеразвивающего вида №6 «Звездочка». </w:t>
      </w: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FE3E97" w:rsidRDefault="00FE3E97" w:rsidP="00FE3E97">
      <w:pPr>
        <w:tabs>
          <w:tab w:val="left" w:pos="3780"/>
        </w:tabs>
        <w:ind w:firstLine="900"/>
        <w:jc w:val="both"/>
      </w:pPr>
      <w:r>
        <w:t>Учредителем Учреждения является муниципальное образование «Городской округ Домодедово» Московской области.</w:t>
      </w:r>
    </w:p>
    <w:p w:rsidR="00FE3E97" w:rsidRDefault="00FE3E97" w:rsidP="00FE3E97">
      <w:pPr>
        <w:tabs>
          <w:tab w:val="left" w:pos="3780"/>
        </w:tabs>
        <w:ind w:firstLine="900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Домодедово.</w:t>
      </w:r>
    </w:p>
    <w:p w:rsidR="00FE3E97" w:rsidRDefault="00FE3E97" w:rsidP="00FE3E97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FE3E97" w:rsidRDefault="00FE3E97" w:rsidP="00FE3E97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FE3E97" w:rsidRDefault="00FE3E97" w:rsidP="00FE3E97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FE3E97" w:rsidRDefault="00FE3E97" w:rsidP="00FE3E97">
      <w:pPr>
        <w:ind w:firstLine="900"/>
        <w:jc w:val="both"/>
      </w:pPr>
      <w:r>
        <w:t>В проверяемом периоде с 01.01.2013г. по 31.12.2015г.  МАДОУ  д/сад №6 «Звездочка» имело следующие расчетные счета в ОАО МКБ «Дом-Банк»:</w:t>
      </w:r>
    </w:p>
    <w:p w:rsidR="00FE3E97" w:rsidRDefault="00FE3E97" w:rsidP="00FE3E97">
      <w:pPr>
        <w:ind w:firstLine="900"/>
        <w:jc w:val="both"/>
      </w:pPr>
      <w:r>
        <w:t>-  №40703810700000000281 (бюджетный) открыт 29.12.2010г.;</w:t>
      </w:r>
    </w:p>
    <w:p w:rsidR="00FE3E97" w:rsidRDefault="00FE3E97" w:rsidP="00FE3E97">
      <w:pPr>
        <w:ind w:firstLine="900"/>
        <w:jc w:val="both"/>
      </w:pPr>
      <w:r>
        <w:t>-  №40703810900004000281  изменен с 25.01.2011г.</w:t>
      </w:r>
    </w:p>
    <w:p w:rsidR="00FE3E97" w:rsidRDefault="00FE3E97" w:rsidP="00FE3E97">
      <w:pPr>
        <w:ind w:firstLine="900"/>
        <w:jc w:val="both"/>
      </w:pPr>
      <w:r>
        <w:t>-  №40703810000004000282 открыт 29.12.2010г.</w:t>
      </w:r>
    </w:p>
    <w:p w:rsidR="00FE3E97" w:rsidRDefault="00FE3E97" w:rsidP="00FE3E97">
      <w:pPr>
        <w:ind w:firstLine="900"/>
        <w:jc w:val="both"/>
      </w:pPr>
      <w:r>
        <w:t>-  №40703810200004000282 изменен с 25.01.2011г.</w:t>
      </w:r>
    </w:p>
    <w:p w:rsidR="00FE3E97" w:rsidRDefault="00FE3E97" w:rsidP="00FE3E97">
      <w:pPr>
        <w:tabs>
          <w:tab w:val="left" w:pos="3780"/>
        </w:tabs>
        <w:ind w:firstLine="900"/>
        <w:jc w:val="both"/>
      </w:pPr>
      <w:r>
        <w:lastRenderedPageBreak/>
        <w:t>Учреждение имеет статус юридического лица и считается созданным с момента его государственной регистрации.</w:t>
      </w:r>
    </w:p>
    <w:p w:rsidR="00FE3E97" w:rsidRDefault="00FE3E97" w:rsidP="00FE3E97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№6 внесено в Единый государственный реестр юридических лиц под основным государственным регистрационным номером 1035002002683 (свидетельство серии 50 №012564531).</w:t>
      </w:r>
    </w:p>
    <w:p w:rsidR="00FE3E97" w:rsidRDefault="00FE3E97" w:rsidP="00FE3E97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5009035776, КПП 500901001, ОКПО – 75276613, ОКОГУ – 49007, ОКАТО – 46209501000, ОКФС – 14, ОКОПФ – 73, ОКВЭД – 80.10.1.</w:t>
      </w:r>
    </w:p>
    <w:p w:rsidR="00FE3E97" w:rsidRDefault="00FE3E97" w:rsidP="00FE3E97">
      <w:pPr>
        <w:ind w:firstLine="900"/>
        <w:jc w:val="both"/>
      </w:pPr>
      <w:r>
        <w:t>Место нахождения и юридический адрес МАДОУ д/сад №6 «Звездочка»: 142001, Московская область, г. Домодедово, микрорайон Северный, ул. Ломоносова, д.18б.</w:t>
      </w:r>
    </w:p>
    <w:p w:rsidR="00FE3E97" w:rsidRDefault="00FE3E97" w:rsidP="00FE3E97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FE3E97" w:rsidRDefault="00FE3E97" w:rsidP="00FE3E97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FE3E97" w:rsidRDefault="00FE3E97" w:rsidP="00FE3E97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FE3E97" w:rsidRDefault="00FE3E97" w:rsidP="00FE3E97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FE3E97" w:rsidRDefault="00FE3E97" w:rsidP="00FE3E97">
      <w:pPr>
        <w:ind w:firstLine="900"/>
        <w:jc w:val="both"/>
      </w:pPr>
      <w:r>
        <w:t>Финансовое обеспечение основной деятельности Учреждения, выполнения муниципального задания Учреждением осуществляется в виде субсидий из бюджета городского округа Домодедово.</w:t>
      </w:r>
    </w:p>
    <w:p w:rsidR="00FE3E97" w:rsidRDefault="00FE3E97" w:rsidP="00FE3E97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FE3E97" w:rsidRDefault="00FE3E97" w:rsidP="00FE3E97">
      <w:pPr>
        <w:ind w:firstLine="900"/>
        <w:jc w:val="both"/>
      </w:pPr>
      <w:r>
        <w:t>Органами управления Учреждением является:</w:t>
      </w:r>
    </w:p>
    <w:p w:rsidR="00FE3E97" w:rsidRDefault="00FE3E97" w:rsidP="00FE3E97">
      <w:pPr>
        <w:jc w:val="both"/>
      </w:pPr>
      <w:r>
        <w:t>- руководитель Учреждения – заведующий Учреждением;</w:t>
      </w:r>
    </w:p>
    <w:p w:rsidR="00FE3E97" w:rsidRDefault="00FE3E97" w:rsidP="00FE3E97">
      <w:pPr>
        <w:jc w:val="both"/>
      </w:pPr>
      <w:r>
        <w:t>- Наблюдательный совет;</w:t>
      </w:r>
    </w:p>
    <w:p w:rsidR="00FE3E97" w:rsidRDefault="00FE3E97" w:rsidP="00FE3E97">
      <w:pPr>
        <w:jc w:val="both"/>
      </w:pPr>
      <w:r>
        <w:t>- общее собрание трудового коллектива;</w:t>
      </w:r>
    </w:p>
    <w:p w:rsidR="00FE3E97" w:rsidRDefault="00FE3E97" w:rsidP="00FE3E97">
      <w:pPr>
        <w:jc w:val="both"/>
      </w:pPr>
      <w:r>
        <w:t xml:space="preserve">- </w:t>
      </w:r>
      <w:r w:rsidR="00D473EE">
        <w:t xml:space="preserve">управляющий </w:t>
      </w:r>
      <w:r>
        <w:t>совет Учреждения;</w:t>
      </w:r>
    </w:p>
    <w:p w:rsidR="00FE3E97" w:rsidRDefault="00FE3E97" w:rsidP="00FE3E97">
      <w:pPr>
        <w:jc w:val="both"/>
      </w:pPr>
      <w:r>
        <w:t>- педагогический совет</w:t>
      </w:r>
      <w:r w:rsidR="00D473EE">
        <w:t>.</w:t>
      </w:r>
    </w:p>
    <w:p w:rsidR="00FE3E97" w:rsidRDefault="00FE3E97" w:rsidP="00FE3E97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FE3E97" w:rsidRDefault="00FE3E97" w:rsidP="00FE3E97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FE3E97" w:rsidRDefault="00FE3E97" w:rsidP="00FE3E97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F4544F" w:rsidRDefault="00F4544F" w:rsidP="00FE3E97">
      <w:pPr>
        <w:ind w:left="56" w:firstLine="844"/>
        <w:jc w:val="both"/>
      </w:pP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lastRenderedPageBreak/>
        <w:t xml:space="preserve">По состоянию на 01.01.2013г.  балансовая стоимость объектов недвижимости </w:t>
      </w:r>
      <w:r w:rsidRPr="00F4544F">
        <w:t>МАДОУ д/сад №</w:t>
      </w:r>
      <w:r>
        <w:t>6</w:t>
      </w:r>
      <w:r w:rsidRPr="00F4544F">
        <w:t xml:space="preserve"> «</w:t>
      </w:r>
      <w:r>
        <w:t>Звездочка</w:t>
      </w:r>
      <w:r w:rsidRPr="00F4544F">
        <w:t>» составляет 3 </w:t>
      </w:r>
      <w:r>
        <w:t>912,9</w:t>
      </w:r>
      <w:r w:rsidRPr="00F4544F">
        <w:t xml:space="preserve"> </w:t>
      </w:r>
      <w:proofErr w:type="spellStart"/>
      <w:r w:rsidRPr="00F4544F">
        <w:t>тыс</w:t>
      </w:r>
      <w:proofErr w:type="gramStart"/>
      <w:r w:rsidRPr="00F4544F">
        <w:t>.р</w:t>
      </w:r>
      <w:proofErr w:type="gramEnd"/>
      <w:r w:rsidRPr="00F4544F">
        <w:t>уб</w:t>
      </w:r>
      <w:proofErr w:type="spellEnd"/>
      <w:r w:rsidRPr="00F4544F">
        <w:t>., балансовая стоимость</w:t>
      </w:r>
      <w:r>
        <w:rPr>
          <w:b/>
        </w:rPr>
        <w:t xml:space="preserve"> </w:t>
      </w:r>
      <w:r w:rsidRPr="00F4544F">
        <w:t xml:space="preserve">объектов </w:t>
      </w:r>
      <w:r>
        <w:t xml:space="preserve">движимого имущества –  964,0 </w:t>
      </w:r>
      <w:proofErr w:type="spellStart"/>
      <w:r>
        <w:t>тыс.руб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В 2013 году финансирование образовательной деятельности МАДОУ л/сад №</w:t>
      </w:r>
      <w:r w:rsidR="002C3E4D">
        <w:t>6</w:t>
      </w:r>
      <w:r>
        <w:t xml:space="preserve"> «</w:t>
      </w:r>
      <w:r w:rsidR="002C3E4D">
        <w:t>Звездочка</w:t>
      </w:r>
      <w:r>
        <w:t>»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</w:t>
      </w:r>
      <w:r w:rsidR="00F90365">
        <w:t>3</w:t>
      </w:r>
      <w:r>
        <w:t xml:space="preserve"> году Учреждению разработано и доведено муниципальное задание.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В 201</w:t>
      </w:r>
      <w:r w:rsidR="00F90365">
        <w:t>3</w:t>
      </w:r>
      <w:r>
        <w:t xml:space="preserve"> году  утвержден план финансово-хозяйственной деятельности по субсидиям на выполнение муниципального задания МАДОУ д/сад №</w:t>
      </w:r>
      <w:r w:rsidR="00F90365">
        <w:t>6</w:t>
      </w:r>
      <w:r>
        <w:t xml:space="preserve"> «</w:t>
      </w:r>
      <w:r w:rsidR="00F90365">
        <w:t>Звездочка</w:t>
      </w:r>
      <w:r>
        <w:t xml:space="preserve">» в сумме </w:t>
      </w:r>
      <w:r w:rsidR="00F90365">
        <w:t>12 697,8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Расходы средств субсидий в  201</w:t>
      </w:r>
      <w:r w:rsidR="00F90365">
        <w:t>3</w:t>
      </w:r>
      <w:r>
        <w:t xml:space="preserve">г. производились согласно утвержденному плану и сложились в сумме </w:t>
      </w:r>
      <w:r w:rsidR="00F90365">
        <w:t>11 255,5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</w:t>
      </w:r>
      <w:r w:rsidR="00F90365">
        <w:t>8 478,4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 xml:space="preserve">- социальное обеспечение  -  </w:t>
      </w:r>
      <w:r w:rsidR="00F90365">
        <w:t>367,8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 xml:space="preserve">- приобретение работ, услуг  -    </w:t>
      </w:r>
      <w:r w:rsidR="00F90365">
        <w:t>1 650,1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</w:t>
      </w:r>
      <w:r w:rsidR="00F90365">
        <w:t>757,4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- прочие расходы  -  1</w:t>
      </w:r>
      <w:r w:rsidR="00F90365">
        <w:t>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Дебиторская задолженность по субсидиям на выполнение муниципального задания по  состоянию на 01.01.201</w:t>
      </w:r>
      <w:r w:rsidR="00217D99">
        <w:t>4</w:t>
      </w:r>
      <w:r>
        <w:t xml:space="preserve">г. составила  </w:t>
      </w:r>
      <w:r w:rsidR="00217D99">
        <w:t>547,9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Кредиторская задолженность по субсидиям на выполнение муниципального задания по состоянию на 01.01.201</w:t>
      </w:r>
      <w:r w:rsidR="00217D99">
        <w:t>4</w:t>
      </w:r>
      <w:r>
        <w:t>г. составила 1</w:t>
      </w:r>
      <w:r w:rsidR="00217D99">
        <w:t>5,9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В 201</w:t>
      </w:r>
      <w:r w:rsidR="00217D99">
        <w:t>3</w:t>
      </w:r>
      <w:r>
        <w:t xml:space="preserve"> году Учреждению выделены целевые субсидии в сумме 1</w:t>
      </w:r>
      <w:r w:rsidR="00217D99">
        <w:t> 037,8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 xml:space="preserve">Целевые средства </w:t>
      </w:r>
      <w:r w:rsidR="00217D99">
        <w:t>израсходованы в полном объеме</w:t>
      </w:r>
      <w:r>
        <w:t>: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 xml:space="preserve">- мероприятия по проведению оздоровительной кампании детей  -  </w:t>
      </w:r>
      <w:r w:rsidR="00217D99">
        <w:t>51,5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 xml:space="preserve">- приобретение основных средств  -  </w:t>
      </w:r>
      <w:r w:rsidR="00217D99">
        <w:t>31,8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 w:rsidRPr="00010E4A">
        <w:t xml:space="preserve">- </w:t>
      </w:r>
      <w:r w:rsidR="00217D99" w:rsidRPr="00010E4A">
        <w:t xml:space="preserve">капитальный </w:t>
      </w:r>
      <w:r w:rsidRPr="00010E4A">
        <w:t xml:space="preserve"> ремонт  </w:t>
      </w:r>
      <w:r w:rsidR="00010E4A" w:rsidRPr="00010E4A">
        <w:t>(замена окон)</w:t>
      </w:r>
      <w:r w:rsidRPr="00010E4A">
        <w:t xml:space="preserve"> -  </w:t>
      </w:r>
      <w:r w:rsidR="00217D99" w:rsidRPr="00010E4A">
        <w:t>954,5</w:t>
      </w:r>
      <w:r w:rsidRPr="00010E4A">
        <w:t xml:space="preserve"> </w:t>
      </w:r>
      <w:proofErr w:type="spellStart"/>
      <w:r w:rsidRPr="00010E4A">
        <w:t>тыс</w:t>
      </w:r>
      <w:proofErr w:type="gramStart"/>
      <w:r w:rsidRPr="00010E4A">
        <w:t>.р</w:t>
      </w:r>
      <w:proofErr w:type="gramEnd"/>
      <w:r w:rsidRPr="00010E4A">
        <w:t>уб</w:t>
      </w:r>
      <w:proofErr w:type="spellEnd"/>
      <w:r w:rsidRPr="00010E4A">
        <w:t>.</w:t>
      </w:r>
    </w:p>
    <w:p w:rsidR="00F4544F" w:rsidRDefault="00F4544F" w:rsidP="00F4544F">
      <w:pPr>
        <w:tabs>
          <w:tab w:val="left" w:pos="3780"/>
        </w:tabs>
        <w:ind w:firstLine="900"/>
        <w:jc w:val="both"/>
      </w:pPr>
      <w:r>
        <w:t>Собственные доходы Учреждения</w:t>
      </w:r>
      <w:r w:rsidR="00217D99">
        <w:t xml:space="preserve"> от родительской платы за содержание ребенка в детском образовательном дошкольном учреждении</w:t>
      </w:r>
      <w:r>
        <w:t xml:space="preserve"> в 201</w:t>
      </w:r>
      <w:r w:rsidR="00217D99">
        <w:t>3</w:t>
      </w:r>
      <w:r>
        <w:t xml:space="preserve"> году составили </w:t>
      </w:r>
      <w:r w:rsidR="00217D99">
        <w:t>1 360,2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A225BD" w:rsidRDefault="00F4544F" w:rsidP="00F4544F">
      <w:pPr>
        <w:tabs>
          <w:tab w:val="left" w:pos="3780"/>
        </w:tabs>
        <w:ind w:firstLine="900"/>
        <w:jc w:val="both"/>
      </w:pPr>
      <w:r>
        <w:t>Расходы собственных средств направлены на приобретение работ, услуг, приобретение нефинансовых активов. Расходы производились  согласно утвержденному плану.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По состоянию на 01.01.2015г.  балансовая стоимость объектов недвижимости МАДОУ д/сад №6 «Звездочка» составляет 3 912,9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1 118,4 </w:t>
      </w:r>
      <w:proofErr w:type="spellStart"/>
      <w:r>
        <w:t>тыс.руб</w:t>
      </w:r>
      <w:proofErr w:type="spellEnd"/>
      <w:r>
        <w:t>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>В 2014 году финансирование общеобразовательной деятельности МАДОУ д/сад №6 «Звездочка»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 и благотворительной помощи.  В 2014 году Учреждению разработано и доведено муниципальное задание.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>В 2014 году  план финансово-хозяйственной деятельности по субсидиям на выполнение муниципального задания МАДОУ д/сад №</w:t>
      </w:r>
      <w:r w:rsidR="001D3922">
        <w:t>6</w:t>
      </w:r>
      <w:r>
        <w:t xml:space="preserve"> «</w:t>
      </w:r>
      <w:r w:rsidR="001D3922">
        <w:t>Звездочка</w:t>
      </w:r>
      <w:r>
        <w:t xml:space="preserve">» составил   </w:t>
      </w:r>
      <w:r w:rsidR="001D3922">
        <w:t>10 666,8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Расходы средств субсидий в  2014 году производились согласно утвержденных плановых назначений и сложились в сумме </w:t>
      </w:r>
      <w:r w:rsidR="001D3922">
        <w:t>10 465,4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- оплата труда и начисления  - </w:t>
      </w:r>
      <w:r w:rsidR="001D3922">
        <w:t>8 864,9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1D3922">
        <w:t>419,9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- прочие расходы  – </w:t>
      </w:r>
      <w:r w:rsidR="001D3922">
        <w:t>1,9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- приобретение работ, услуг  -  </w:t>
      </w:r>
      <w:r w:rsidR="001D3922">
        <w:t>1 178,7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01.01.2015г. составила  </w:t>
      </w:r>
      <w:r w:rsidR="001D3922">
        <w:t>171,9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lastRenderedPageBreak/>
        <w:t xml:space="preserve">Кредиторская задолженность по субсидиям на выполнение муниципального задания по состоянию на 01.01.2015г.  </w:t>
      </w:r>
      <w:r w:rsidR="001D3922">
        <w:t>отсутствовала</w:t>
      </w:r>
      <w:r>
        <w:t>.</w:t>
      </w:r>
    </w:p>
    <w:p w:rsidR="001D3922" w:rsidRDefault="001D3922" w:rsidP="001D3922">
      <w:pPr>
        <w:tabs>
          <w:tab w:val="left" w:pos="3780"/>
        </w:tabs>
        <w:ind w:firstLine="900"/>
        <w:jc w:val="both"/>
      </w:pPr>
      <w:r>
        <w:t xml:space="preserve">В 2014 году Учреждению выделены целевые субсидии в сумме </w:t>
      </w:r>
      <w:r w:rsidR="005A1E56">
        <w:t>159,8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A1E56" w:rsidRDefault="005A1E56" w:rsidP="001D3922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99,9%.</w:t>
      </w:r>
    </w:p>
    <w:p w:rsidR="001D3922" w:rsidRDefault="001D3922" w:rsidP="00A225BD">
      <w:pPr>
        <w:tabs>
          <w:tab w:val="left" w:pos="3780"/>
        </w:tabs>
        <w:ind w:firstLine="900"/>
        <w:jc w:val="both"/>
      </w:pPr>
      <w:r>
        <w:t>Целевые средства</w:t>
      </w:r>
      <w:r w:rsidR="005A1E56">
        <w:t xml:space="preserve"> в сумме 159,8 </w:t>
      </w:r>
      <w:proofErr w:type="spellStart"/>
      <w:r w:rsidR="005A1E56">
        <w:t>тыс</w:t>
      </w:r>
      <w:proofErr w:type="gramStart"/>
      <w:r w:rsidR="005A1E56">
        <w:t>.р</w:t>
      </w:r>
      <w:proofErr w:type="gramEnd"/>
      <w:r w:rsidR="005A1E56">
        <w:t>уб</w:t>
      </w:r>
      <w:proofErr w:type="spellEnd"/>
      <w:r w:rsidR="005A1E56">
        <w:t>. направлены на приобретение работ, услуг.</w:t>
      </w:r>
    </w:p>
    <w:p w:rsidR="00A225BD" w:rsidRDefault="00A225BD" w:rsidP="00A225BD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2014 год составили </w:t>
      </w:r>
      <w:r w:rsidR="001D3922">
        <w:t>1 463,2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1D3922">
        <w:t xml:space="preserve">, из них благотворительная помощь – 80,0 </w:t>
      </w:r>
      <w:proofErr w:type="spellStart"/>
      <w:r w:rsidR="001D3922">
        <w:t>тыс.руб</w:t>
      </w:r>
      <w:proofErr w:type="spellEnd"/>
      <w:r w:rsidR="001D3922">
        <w:t>.</w:t>
      </w:r>
    </w:p>
    <w:p w:rsidR="00A225BD" w:rsidRDefault="00A225BD" w:rsidP="00A225BD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приобретение работ и услуг, приобретение нефинансовых активов, прочие расходы.</w:t>
      </w:r>
    </w:p>
    <w:p w:rsidR="00E018E4" w:rsidRDefault="00E018E4" w:rsidP="00A225BD">
      <w:pPr>
        <w:tabs>
          <w:tab w:val="left" w:pos="3780"/>
        </w:tabs>
        <w:jc w:val="both"/>
      </w:pP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По состоянию на 01.01.2016г.  балансовая стоимость объектов недвижимости МАДОУ д/сад №6 «Звездочка» составляет 3 912,9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1 397,7 </w:t>
      </w:r>
      <w:proofErr w:type="spellStart"/>
      <w:r>
        <w:t>тыс.руб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>В 2015 году финансирование общеобразовательной деятельности МАДОУ д/сад №6 «Звездочка»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учреждения, благотворительной помощи.  В 2015 году Учреждению разработано и доведено муниципальное задание.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В 2015 году  план финансово-хозяйственной деятельности по субсидиям на выполнение муниципального задания МАДОУ д/сад №6 «Звездочка» составил   11 869,5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Расходы средств субсидий в  2014 году производились согласно утвержденных плановых назначений и сложились в сумме 11 750,5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- оплата труда и начисления  - 9 665,0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- 447,9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- прочие расходы  – 0,8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- приобретение работ, услуг  -  1 636,8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01.01.2016г. составила  16,0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01.01.2016г.  составила 4,8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</w:t>
      </w:r>
      <w:r w:rsidR="00D93541">
        <w:t>36,2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План финансово-хозяйственной деятельности по субсидиям на иные цели выполнен по доходам и расходам на </w:t>
      </w:r>
      <w:r w:rsidR="00D93541">
        <w:t>100</w:t>
      </w:r>
      <w:r>
        <w:t>%.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 xml:space="preserve">Целевые средства в сумме </w:t>
      </w:r>
      <w:r w:rsidR="00D93541">
        <w:t>36,2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направлены на </w:t>
      </w:r>
      <w:r w:rsidR="00D93541">
        <w:t>установку автономных систем оповещения и управления эвакуации</w:t>
      </w:r>
      <w:r>
        <w:t>.</w:t>
      </w:r>
    </w:p>
    <w:p w:rsidR="00E018E4" w:rsidRDefault="00E018E4" w:rsidP="00E018E4">
      <w:pPr>
        <w:tabs>
          <w:tab w:val="left" w:pos="3780"/>
        </w:tabs>
        <w:ind w:firstLine="900"/>
        <w:jc w:val="both"/>
      </w:pPr>
      <w:r>
        <w:t>Собственные доходы Учреждения за 201</w:t>
      </w:r>
      <w:r w:rsidR="00D93541">
        <w:t>5</w:t>
      </w:r>
      <w:r>
        <w:t xml:space="preserve"> год составили 1</w:t>
      </w:r>
      <w:r w:rsidR="00D93541">
        <w:t> 806,7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 благотворительная помощь – </w:t>
      </w:r>
      <w:r w:rsidR="00D93541">
        <w:t>3</w:t>
      </w:r>
      <w:r>
        <w:t xml:space="preserve">0,0 </w:t>
      </w:r>
      <w:proofErr w:type="spellStart"/>
      <w:r>
        <w:t>тыс.руб</w:t>
      </w:r>
      <w:proofErr w:type="spellEnd"/>
      <w:r>
        <w:t>.</w:t>
      </w:r>
    </w:p>
    <w:p w:rsidR="001D3922" w:rsidRDefault="00E018E4" w:rsidP="00A225BD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</w:t>
      </w:r>
      <w:r w:rsidR="00D93541">
        <w:t>укрепление материально-технической базы учреждения.</w:t>
      </w:r>
    </w:p>
    <w:p w:rsidR="00A225BD" w:rsidRDefault="00A225BD" w:rsidP="00A225BD">
      <w:pPr>
        <w:ind w:firstLine="900"/>
        <w:jc w:val="both"/>
      </w:pPr>
      <w:r>
        <w:t>Нецелевого и неэффективного использования средств субсидий в проверяемом периоде с 01.01.201</w:t>
      </w:r>
      <w:r w:rsidR="00D93541">
        <w:t>3</w:t>
      </w:r>
      <w:r>
        <w:t>г. по 31.12.201</w:t>
      </w:r>
      <w:r w:rsidR="00D93541">
        <w:t>5</w:t>
      </w:r>
      <w:r>
        <w:t>г. проверкой не выявлено.</w:t>
      </w:r>
    </w:p>
    <w:p w:rsidR="00975B91" w:rsidRDefault="00975B91" w:rsidP="00A225BD">
      <w:pPr>
        <w:ind w:firstLine="900"/>
        <w:jc w:val="both"/>
      </w:pPr>
    </w:p>
    <w:p w:rsidR="00975B91" w:rsidRDefault="00975B91" w:rsidP="00975B91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№6 «Звездочка» за период с 01.01.2013г. по 31.12.2015г.</w:t>
      </w:r>
    </w:p>
    <w:p w:rsidR="00975B91" w:rsidRDefault="00975B91" w:rsidP="00975B91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975B91" w:rsidRDefault="00975B91" w:rsidP="00975B91">
      <w:pPr>
        <w:ind w:firstLine="900"/>
        <w:jc w:val="both"/>
      </w:pPr>
      <w:proofErr w:type="gramStart"/>
      <w:r>
        <w:t xml:space="preserve"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</w:t>
      </w:r>
      <w:r>
        <w:lastRenderedPageBreak/>
        <w:t>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975B91" w:rsidRDefault="00975B91" w:rsidP="00975B91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975B91" w:rsidRDefault="00975B91" w:rsidP="00975B91">
      <w:pPr>
        <w:ind w:firstLine="900"/>
        <w:jc w:val="both"/>
      </w:pPr>
      <w:r>
        <w:t>В проверяемом периоде с 01.01.2013г. по 31.12.2015г. средняя заработная плата педагогического состава МАДОУ  д/сад №6 «Звездочка» увеличилась с 31</w:t>
      </w:r>
      <w:r w:rsidR="00210BA9">
        <w:t> 379,27</w:t>
      </w:r>
      <w:r>
        <w:t xml:space="preserve"> руб.  в 201</w:t>
      </w:r>
      <w:r w:rsidR="00210BA9">
        <w:t>3</w:t>
      </w:r>
      <w:r>
        <w:t xml:space="preserve"> году до </w:t>
      </w:r>
      <w:r w:rsidR="00210BA9">
        <w:t>39 489,00</w:t>
      </w:r>
      <w:r>
        <w:t xml:space="preserve"> руб. в 2014 году.</w:t>
      </w:r>
    </w:p>
    <w:p w:rsidR="00975B91" w:rsidRDefault="00975B91" w:rsidP="00975B91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</w:t>
      </w:r>
      <w:r w:rsidR="00210BA9">
        <w:t>6</w:t>
      </w:r>
      <w:r>
        <w:t xml:space="preserve"> «</w:t>
      </w:r>
      <w:r w:rsidR="00210BA9">
        <w:t>Звездочка</w:t>
      </w:r>
      <w:r>
        <w:t>» нарушений не установлено.</w:t>
      </w:r>
    </w:p>
    <w:p w:rsidR="00975B91" w:rsidRDefault="00975B91" w:rsidP="00975B91">
      <w:pPr>
        <w:ind w:firstLine="900"/>
        <w:jc w:val="both"/>
      </w:pPr>
      <w:r w:rsidRPr="00010E4A">
        <w:t>Приказом №</w:t>
      </w:r>
      <w:r w:rsidR="00010E4A" w:rsidRPr="00010E4A">
        <w:t>43 от 23.05.</w:t>
      </w:r>
      <w:r w:rsidRPr="00010E4A">
        <w:t>2016г</w:t>
      </w:r>
      <w:r>
        <w:t>.  назначена комиссия для проведения инвентаризации нефинансовых активов МАДОУ детский сад №</w:t>
      </w:r>
      <w:r w:rsidR="00A6149A">
        <w:t>6</w:t>
      </w:r>
      <w:r>
        <w:t xml:space="preserve"> «</w:t>
      </w:r>
      <w:r w:rsidR="00A6149A">
        <w:t>Звездочка</w:t>
      </w:r>
      <w:r>
        <w:t xml:space="preserve">» по состоянию на </w:t>
      </w:r>
      <w:r w:rsidRPr="00010E4A">
        <w:t>2</w:t>
      </w:r>
      <w:r w:rsidR="00010E4A" w:rsidRPr="00010E4A">
        <w:t>5</w:t>
      </w:r>
      <w:r w:rsidRPr="00010E4A">
        <w:t>.0</w:t>
      </w:r>
      <w:r w:rsidR="00010E4A" w:rsidRPr="00010E4A">
        <w:t>5</w:t>
      </w:r>
      <w:r w:rsidRPr="00010E4A">
        <w:t>.2016г</w:t>
      </w:r>
      <w:r>
        <w:t>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010E4A" w:rsidRDefault="00010E4A" w:rsidP="00975B91">
      <w:pPr>
        <w:ind w:firstLine="900"/>
        <w:jc w:val="both"/>
      </w:pPr>
    </w:p>
    <w:p w:rsidR="00010E4A" w:rsidRDefault="00010E4A" w:rsidP="00975B91">
      <w:pPr>
        <w:ind w:firstLine="900"/>
        <w:jc w:val="both"/>
      </w:pPr>
    </w:p>
    <w:p w:rsidR="00010E4A" w:rsidRDefault="00010E4A" w:rsidP="00975B91">
      <w:pPr>
        <w:ind w:firstLine="900"/>
        <w:jc w:val="both"/>
      </w:pPr>
    </w:p>
    <w:p w:rsidR="00975B91" w:rsidRDefault="00975B91" w:rsidP="00975B91">
      <w:pPr>
        <w:ind w:firstLine="900"/>
        <w:jc w:val="both"/>
      </w:pPr>
    </w:p>
    <w:p w:rsidR="00975B91" w:rsidRDefault="00975B91" w:rsidP="00975B91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975B91" w:rsidRDefault="00975B91" w:rsidP="00975B91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 И.В. Якушева</w:t>
      </w:r>
    </w:p>
    <w:p w:rsidR="00010E4A" w:rsidRDefault="00010E4A" w:rsidP="00975B91">
      <w:pPr>
        <w:tabs>
          <w:tab w:val="left" w:pos="3780"/>
        </w:tabs>
        <w:jc w:val="both"/>
      </w:pPr>
    </w:p>
    <w:p w:rsidR="00010E4A" w:rsidRDefault="00010E4A" w:rsidP="00975B91">
      <w:pPr>
        <w:tabs>
          <w:tab w:val="left" w:pos="3780"/>
        </w:tabs>
        <w:jc w:val="both"/>
      </w:pPr>
    </w:p>
    <w:p w:rsidR="00975B91" w:rsidRDefault="00975B91" w:rsidP="00975B91">
      <w:pPr>
        <w:tabs>
          <w:tab w:val="left" w:pos="3780"/>
        </w:tabs>
        <w:jc w:val="both"/>
      </w:pPr>
    </w:p>
    <w:p w:rsidR="00975B91" w:rsidRDefault="00975B91" w:rsidP="00975B91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975B91" w:rsidRDefault="00975B91" w:rsidP="00975B91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975B91" w:rsidRDefault="00975B91" w:rsidP="00975B91">
      <w:pPr>
        <w:tabs>
          <w:tab w:val="left" w:pos="3780"/>
        </w:tabs>
        <w:jc w:val="both"/>
      </w:pPr>
      <w:r>
        <w:t xml:space="preserve">детский сад </w:t>
      </w:r>
      <w:r w:rsidR="00FC591C">
        <w:t>общеразвивающего вида</w:t>
      </w:r>
    </w:p>
    <w:p w:rsidR="00010E4A" w:rsidRDefault="00975B91" w:rsidP="00975B91">
      <w:pPr>
        <w:tabs>
          <w:tab w:val="left" w:pos="3780"/>
        </w:tabs>
        <w:jc w:val="both"/>
      </w:pPr>
      <w:r>
        <w:t>№</w:t>
      </w:r>
      <w:r w:rsidR="00FC591C">
        <w:t>6</w:t>
      </w:r>
      <w:r>
        <w:t xml:space="preserve"> «</w:t>
      </w:r>
      <w:r w:rsidR="00FC591C">
        <w:t>Звездочка</w:t>
      </w:r>
      <w:r>
        <w:t xml:space="preserve">»                                                                  </w:t>
      </w:r>
      <w:r w:rsidR="00FC591C">
        <w:t xml:space="preserve">                              А.А. </w:t>
      </w:r>
      <w:proofErr w:type="spellStart"/>
      <w:r w:rsidR="00FC591C">
        <w:t>Кривчак</w:t>
      </w:r>
      <w:proofErr w:type="spellEnd"/>
    </w:p>
    <w:p w:rsidR="00010E4A" w:rsidRDefault="00010E4A" w:rsidP="00975B91">
      <w:pPr>
        <w:tabs>
          <w:tab w:val="left" w:pos="3780"/>
        </w:tabs>
        <w:jc w:val="both"/>
      </w:pPr>
    </w:p>
    <w:p w:rsidR="00975B91" w:rsidRDefault="00975B91" w:rsidP="00975B91">
      <w:pPr>
        <w:tabs>
          <w:tab w:val="left" w:pos="3780"/>
        </w:tabs>
        <w:jc w:val="both"/>
      </w:pPr>
      <w:bookmarkStart w:id="0" w:name="_GoBack"/>
      <w:bookmarkEnd w:id="0"/>
      <w:r>
        <w:t xml:space="preserve">                               </w:t>
      </w:r>
    </w:p>
    <w:p w:rsidR="00975B91" w:rsidRDefault="00975B91" w:rsidP="00975B91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975B91" w:rsidRDefault="00975B91" w:rsidP="00975B91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975B91" w:rsidRDefault="00975B91" w:rsidP="00975B91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975B91" w:rsidRDefault="00975B91" w:rsidP="00975B91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975B91" w:rsidRDefault="00975B91" w:rsidP="00A225BD">
      <w:pPr>
        <w:ind w:firstLine="900"/>
        <w:jc w:val="both"/>
      </w:pPr>
    </w:p>
    <w:p w:rsidR="00A225BD" w:rsidRDefault="00A225BD" w:rsidP="00A225BD">
      <w:pPr>
        <w:ind w:firstLine="900"/>
        <w:jc w:val="both"/>
      </w:pPr>
    </w:p>
    <w:p w:rsidR="00A225BD" w:rsidRDefault="00A225BD" w:rsidP="00F4544F">
      <w:pPr>
        <w:tabs>
          <w:tab w:val="left" w:pos="3780"/>
        </w:tabs>
        <w:ind w:firstLine="900"/>
        <w:jc w:val="both"/>
      </w:pPr>
    </w:p>
    <w:p w:rsidR="00F4544F" w:rsidRDefault="00F4544F" w:rsidP="00FE3E97">
      <w:pPr>
        <w:ind w:left="56" w:firstLine="844"/>
        <w:jc w:val="both"/>
      </w:pPr>
    </w:p>
    <w:p w:rsidR="00FE3E97" w:rsidRDefault="00FE3E97" w:rsidP="00FE3E97">
      <w:pPr>
        <w:ind w:left="56" w:firstLine="844"/>
        <w:jc w:val="both"/>
      </w:pPr>
    </w:p>
    <w:p w:rsidR="00FE3E97" w:rsidRPr="00AC31F0" w:rsidRDefault="00FE3E97" w:rsidP="00AC31F0">
      <w:pPr>
        <w:tabs>
          <w:tab w:val="left" w:pos="3780"/>
        </w:tabs>
        <w:ind w:firstLine="851"/>
        <w:jc w:val="both"/>
      </w:pPr>
    </w:p>
    <w:sectPr w:rsidR="00FE3E97" w:rsidRPr="00AC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01"/>
    <w:rsid w:val="00010E4A"/>
    <w:rsid w:val="00155AD1"/>
    <w:rsid w:val="00166145"/>
    <w:rsid w:val="001D3922"/>
    <w:rsid w:val="00210BA9"/>
    <w:rsid w:val="00217D99"/>
    <w:rsid w:val="002C3E4D"/>
    <w:rsid w:val="00580A01"/>
    <w:rsid w:val="005A1E56"/>
    <w:rsid w:val="00647750"/>
    <w:rsid w:val="00975B91"/>
    <w:rsid w:val="00A225BD"/>
    <w:rsid w:val="00A6149A"/>
    <w:rsid w:val="00AC31F0"/>
    <w:rsid w:val="00B673C5"/>
    <w:rsid w:val="00C913DE"/>
    <w:rsid w:val="00D473EE"/>
    <w:rsid w:val="00D93541"/>
    <w:rsid w:val="00E018E4"/>
    <w:rsid w:val="00F4544F"/>
    <w:rsid w:val="00F90365"/>
    <w:rsid w:val="00FC591C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10</cp:revision>
  <dcterms:created xsi:type="dcterms:W3CDTF">2016-05-23T11:03:00Z</dcterms:created>
  <dcterms:modified xsi:type="dcterms:W3CDTF">2016-05-26T07:06:00Z</dcterms:modified>
</cp:coreProperties>
</file>